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07DB3" w14:textId="1B1452F3" w:rsidR="005821FC" w:rsidRDefault="00072F6E">
      <w:r>
        <w:rPr>
          <w:color w:val="000000"/>
          <w:sz w:val="28"/>
          <w:szCs w:val="28"/>
          <w:shd w:val="clear" w:color="auto" w:fill="FFFFFF"/>
        </w:rPr>
        <w:t>Пальчик - мальчик, где ты был?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 этим братцем - в лес ходил.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 этим братцем - щи варил.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 этим братцем - кашу ел.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 этим братцем - песни пел!</w:t>
      </w:r>
      <w:bookmarkStart w:id="0" w:name="_GoBack"/>
      <w:bookmarkEnd w:id="0"/>
    </w:p>
    <w:sectPr w:rsidR="0058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96"/>
    <w:rsid w:val="00072F6E"/>
    <w:rsid w:val="00520896"/>
    <w:rsid w:val="005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3CF75-056B-405C-A402-F1BB7DAB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2023-10-03T14:53:00Z</dcterms:created>
  <dcterms:modified xsi:type="dcterms:W3CDTF">2023-10-03T14:53:00Z</dcterms:modified>
</cp:coreProperties>
</file>