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81E50" w14:textId="77777777" w:rsidR="00BE6D3D" w:rsidRPr="00BE6D3D" w:rsidRDefault="00BE6D3D" w:rsidP="00BE6D3D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b/>
          <w:bCs/>
          <w:color w:val="354052"/>
          <w:kern w:val="36"/>
          <w:sz w:val="39"/>
          <w:szCs w:val="39"/>
          <w:lang w:eastAsia="ru-RU"/>
        </w:rPr>
      </w:pPr>
      <w:r w:rsidRPr="00BE6D3D">
        <w:rPr>
          <w:rFonts w:ascii="Arial" w:eastAsia="Times New Roman" w:hAnsi="Arial" w:cs="Arial"/>
          <w:b/>
          <w:bCs/>
          <w:color w:val="354052"/>
          <w:kern w:val="36"/>
          <w:sz w:val="39"/>
          <w:szCs w:val="39"/>
          <w:lang w:eastAsia="ru-RU"/>
        </w:rPr>
        <w:t>«Приключения песика и кошечки»</w:t>
      </w:r>
    </w:p>
    <w:p w14:paraId="591FDE51" w14:textId="77777777" w:rsidR="00BE6D3D" w:rsidRPr="00BE6D3D" w:rsidRDefault="00BE6D3D" w:rsidP="00BE6D3D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b/>
          <w:bCs/>
          <w:color w:val="354052"/>
          <w:sz w:val="27"/>
          <w:szCs w:val="27"/>
          <w:lang w:eastAsia="ru-RU"/>
        </w:rPr>
        <w:t>Автор Йозеф Чапек</w:t>
      </w:r>
    </w:p>
    <w:p w14:paraId="36A0C1FC" w14:textId="77777777" w:rsidR="00BE6D3D" w:rsidRPr="00BE6D3D" w:rsidRDefault="00BE6D3D" w:rsidP="00BE6D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Йозеф Чапек ПРИКЛЮЧЕНИЯ ПЁСИКА И КОШЕЧКИ Пересказ с чешского Галины Лукиной</w:t>
      </w:r>
    </w:p>
    <w:p w14:paraId="503EC45A" w14:textId="77777777" w:rsidR="00BE6D3D" w:rsidRPr="00BE6D3D" w:rsidRDefault="00BE6D3D" w:rsidP="00BE6D3D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Трудный день</w:t>
      </w:r>
    </w:p>
    <w:p w14:paraId="12FF8870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На опушке леса в небольшом домике жили-были пёсик и кошечка. Они очень дружили и почти никогда не ссорились. Однажды кошечка сказала:</w:t>
      </w:r>
    </w:p>
    <w:p w14:paraId="7021FF0F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Послушай, пёсик, тебе не кажется, что пол у нас в домике очень грязный?</w:t>
      </w:r>
    </w:p>
    <w:p w14:paraId="6342E280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Кажется, — ответил пёсик.  — Ты только посмотри на мои лапы. И всё от этого грязного пола…</w:t>
      </w:r>
    </w:p>
    <w:p w14:paraId="17F832AD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Ой, стыд какой? Придётся вымыть пол.</w:t>
      </w:r>
    </w:p>
    <w:p w14:paraId="27BCD916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Давай — сказал пёсик.  — А как это делается, ты знаешь?</w:t>
      </w:r>
    </w:p>
    <w:p w14:paraId="12E0EA5A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Очень просто! Ты сходи за водой, а дальше — не твоя забота.</w:t>
      </w:r>
    </w:p>
    <w:p w14:paraId="598B2B80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Пёсик взял ведро и пошёл за водой. Кошечка достала кусок мыла, положила его на стол, а сама отправилась в чулан.</w:t>
      </w:r>
    </w:p>
    <w:p w14:paraId="4B10BF2A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Когда пёсик вернулся с водой, он увидел: на столе лежит какой-то свёрток. «Гм, — подумал он, — что бы это могло быть?» Он развернул бумагу и увидел что-то очень-очень розовое. Облизнувшись, он тотчас сунул это розовое в рот и давай жевать. Тут из чулана прибежала кошечка. Смотрит: у пёсика пасть полна пены, а из глаз текут слёзы. Кошечка даже испугалась:</w:t>
      </w:r>
    </w:p>
    <w:p w14:paraId="5C829D26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Что с тобой, пёсик? Здоров ли ты?</w:t>
      </w:r>
    </w:p>
    <w:p w14:paraId="19D3B46A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Здоров-то я здоров, да съел что-то очень-очень розовое и очень-очень невкусное.</w:t>
      </w:r>
    </w:p>
    <w:p w14:paraId="69BD18C7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Какой же ты глупый! — закричала кошечка.  — Ведь это мыло. Скорей напейся воды, а потом как следует вытри морду.</w:t>
      </w:r>
    </w:p>
    <w:p w14:paraId="166C7512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Хорошо, что у кошечки нашёлся ещё один кусок мыла. Его пёсик, конечно, есть не стал.</w:t>
      </w:r>
    </w:p>
    <w:p w14:paraId="59D3E0CB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А как мы будем мыть пол, ведь у нас нет щётки? — спросил он.</w:t>
      </w:r>
    </w:p>
    <w:p w14:paraId="3063C0DC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lastRenderedPageBreak/>
        <w:t>— Я уже думала об атом, — ответила кошечка.  — У тебя такая толстая мохнатая шерсть… Ты и будешь вместо щётки.</w:t>
      </w:r>
    </w:p>
    <w:p w14:paraId="7DEA8E16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Хорошо, — согласился пёсик.</w:t>
      </w:r>
    </w:p>
    <w:p w14:paraId="2A59DDDA" w14:textId="77777777" w:rsidR="00BE6D3D" w:rsidRPr="00BE6D3D" w:rsidRDefault="00BE6D3D" w:rsidP="00BE6D3D">
      <w:pPr>
        <w:shd w:val="clear" w:color="auto" w:fill="FFFFFF"/>
        <w:spacing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РЕКЛАМА•MEDIASNIPER</w:t>
      </w:r>
    </w:p>
    <w:p w14:paraId="54A0B169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Кошечка взяла мыло, ведро с водой и вымыла весь пол пёсиком, как щёткой. Пол стал чистым-пречистым, но зато очень мокрым.</w:t>
      </w:r>
    </w:p>
    <w:p w14:paraId="33C2F258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Теперь хорошо бы наш пол чем-нибудь вытереть, — сказала кошечка и глубоко вздохнула.</w:t>
      </w:r>
    </w:p>
    <w:p w14:paraId="58D7F4B5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Тут пёсик закричал:</w:t>
      </w:r>
    </w:p>
    <w:p w14:paraId="6FD39C51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А я придумал! Я мокрый, а ты-то совсем сухая. И у тебя очень мягкая шёрстка, вроде полотенца. Давай я тобой вытру наш пол!</w:t>
      </w:r>
    </w:p>
    <w:p w14:paraId="2420C417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Так он и сделал. Пол стал чистым, сухим, но зато сами они — такими мокрыми, такими грязными!</w:t>
      </w:r>
    </w:p>
    <w:p w14:paraId="180F7927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Ужасно ты выглядишь, — сказала кошечка, посмотрев на пёсика.</w:t>
      </w:r>
    </w:p>
    <w:p w14:paraId="24A79BFF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А ты? И ты неважно выглядишь…</w:t>
      </w:r>
    </w:p>
    <w:p w14:paraId="4D183C69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Давай постираем друг друга, — тотчас придумала кошечка.  — Сначала я тебя выстираю, а потом ты меня выстираешь.</w:t>
      </w:r>
    </w:p>
    <w:p w14:paraId="35D25985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Это ты отлично сообразила, — согласился пёсик.  — Давай, давай…</w:t>
      </w:r>
    </w:p>
    <w:p w14:paraId="61C100D5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Натаскали они полное корыто воды. Пёсик влез в корыто, и кошечка принялась за стирку. А когда пёсик был дочиста вымыт, в корыто влезла кошечка, и пёсик её хорошенько выстирал.</w:t>
      </w:r>
    </w:p>
    <w:p w14:paraId="4449CA17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А теперь придётся нам сушиться, — сказала кошечка.</w:t>
      </w:r>
    </w:p>
    <w:p w14:paraId="5DDA9E9C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Они развесили во дворе длинную бельевую верёвку и, схватившись за неё лапами, стали раскачиваться.</w:t>
      </w:r>
    </w:p>
    <w:p w14:paraId="2703A0BD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Хорошо греет солнышко, — сказал пёсик, поворачиваясь к солнцу то одним боком, то другим.  — Я скоро высохну, а ты?</w:t>
      </w:r>
    </w:p>
    <w:p w14:paraId="513A32DF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Только он это сказал — кап-кап-кап! — и пошёл дождик.</w:t>
      </w:r>
    </w:p>
    <w:p w14:paraId="40BE8867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Ой, намокнем! — закричала кошечка.  — Скорее домой.</w:t>
      </w:r>
    </w:p>
    <w:p w14:paraId="6883A6C4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И они побежали прятаться от дождя.</w:t>
      </w:r>
    </w:p>
    <w:p w14:paraId="1DA194C2" w14:textId="77777777" w:rsidR="00BE6D3D" w:rsidRPr="00BE6D3D" w:rsidRDefault="00BE6D3D" w:rsidP="00BE6D3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lastRenderedPageBreak/>
        <w:t>— Всё ещё моросит? — спросила кошечка, выглянув в окно.</w:t>
      </w:r>
    </w:p>
    <w:p w14:paraId="5AD48B00" w14:textId="77777777" w:rsidR="00BE6D3D" w:rsidRPr="00BE6D3D" w:rsidRDefault="00BE6D3D" w:rsidP="00BE6D3D">
      <w:pPr>
        <w:shd w:val="clear" w:color="auto" w:fill="FFFFFF"/>
        <w:spacing w:line="240" w:lineRule="auto"/>
        <w:rPr>
          <w:rFonts w:ascii="Arial" w:eastAsia="Times New Roman" w:hAnsi="Arial" w:cs="Arial"/>
          <w:color w:val="354052"/>
          <w:sz w:val="27"/>
          <w:szCs w:val="27"/>
          <w:lang w:eastAsia="ru-RU"/>
        </w:rPr>
      </w:pPr>
      <w:r w:rsidRPr="00BE6D3D">
        <w:rPr>
          <w:rFonts w:ascii="Arial" w:eastAsia="Times New Roman" w:hAnsi="Arial" w:cs="Arial"/>
          <w:color w:val="354052"/>
          <w:sz w:val="27"/>
          <w:szCs w:val="27"/>
          <w:lang w:eastAsia="ru-RU"/>
        </w:rPr>
        <w:t>— Опять светит солнышко, — сказал пёсик.</w:t>
      </w:r>
    </w:p>
    <w:p w14:paraId="7524E551" w14:textId="77777777" w:rsidR="007F6B73" w:rsidRDefault="007F6B73">
      <w:bookmarkStart w:id="0" w:name="_GoBack"/>
      <w:bookmarkEnd w:id="0"/>
    </w:p>
    <w:sectPr w:rsidR="007F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2E"/>
    <w:rsid w:val="007D3C2E"/>
    <w:rsid w:val="007F6B73"/>
    <w:rsid w:val="00B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8273-FF02-4EEE-AF8E-DFE32F9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224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7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2023-10-04T13:23:00Z</dcterms:created>
  <dcterms:modified xsi:type="dcterms:W3CDTF">2023-10-04T13:23:00Z</dcterms:modified>
</cp:coreProperties>
</file>