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49EB3" w14:textId="1CB199C4" w:rsidR="00846888" w:rsidRDefault="001606E5">
      <w:hyperlink r:id="rId4" w:history="1">
        <w:r w:rsidRPr="0029332B">
          <w:rPr>
            <w:rStyle w:val="a3"/>
          </w:rPr>
          <w:t>https://ya.ru/video/preview/297339060418225289</w:t>
        </w:r>
      </w:hyperlink>
    </w:p>
    <w:p w14:paraId="2618A977" w14:textId="77777777" w:rsidR="001606E5" w:rsidRDefault="001606E5">
      <w:bookmarkStart w:id="0" w:name="_GoBack"/>
      <w:bookmarkEnd w:id="0"/>
    </w:p>
    <w:sectPr w:rsidR="0016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06"/>
    <w:rsid w:val="001606E5"/>
    <w:rsid w:val="00846888"/>
    <w:rsid w:val="00D8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486E"/>
  <w15:chartTrackingRefBased/>
  <w15:docId w15:val="{A9BAE311-D5BA-42F8-B71D-EA2FD805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6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0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297339060418225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2023-10-12T14:26:00Z</dcterms:created>
  <dcterms:modified xsi:type="dcterms:W3CDTF">2023-10-12T14:28:00Z</dcterms:modified>
</cp:coreProperties>
</file>