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63F6" w14:textId="64511766" w:rsidR="00094230" w:rsidRDefault="002A513E">
      <w:hyperlink r:id="rId4" w:history="1">
        <w:r w:rsidRPr="00B56A81">
          <w:rPr>
            <w:rStyle w:val="a3"/>
          </w:rPr>
          <w:t>https://ya.ru/video/preview/11544302141354183098</w:t>
        </w:r>
      </w:hyperlink>
    </w:p>
    <w:p w14:paraId="2412A0FB" w14:textId="77777777" w:rsidR="002A513E" w:rsidRDefault="002A513E">
      <w:bookmarkStart w:id="0" w:name="_GoBack"/>
      <w:bookmarkEnd w:id="0"/>
    </w:p>
    <w:sectPr w:rsidR="002A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66"/>
    <w:rsid w:val="00094230"/>
    <w:rsid w:val="002A513E"/>
    <w:rsid w:val="006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3634"/>
  <w15:chartTrackingRefBased/>
  <w15:docId w15:val="{BFDCED3D-FBAD-4C63-BC3B-7161B0B5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13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A5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1544302141354183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2023-10-12T14:30:00Z</dcterms:created>
  <dcterms:modified xsi:type="dcterms:W3CDTF">2023-10-12T14:31:00Z</dcterms:modified>
</cp:coreProperties>
</file>